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9F9FE" w14:textId="77777777" w:rsidR="00C40C42" w:rsidRDefault="00C40C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2"/>
        <w:tblW w:w="963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C40C42" w14:paraId="5B5AD9AC" w14:textId="77777777">
        <w:trPr>
          <w:trHeight w:val="718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861E2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C0086B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ALLEGATO B</w:t>
            </w:r>
          </w:p>
          <w:p w14:paraId="700FF198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EB456AC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GRIGLIA AUTOVALUTAZIONE E VALUTAZIONE DEI CURRICULA DOCENTE ESPERTO </w:t>
            </w:r>
          </w:p>
          <w:p w14:paraId="576DC11A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___________________________________</w:t>
            </w:r>
          </w:p>
          <w:p w14:paraId="2895DA43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indicare il nome del Laboratorio sul Campo)</w:t>
            </w:r>
          </w:p>
          <w:p w14:paraId="17E311B0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44" w:hanging="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PIANO NAZIONALE DI RIPRESA E RESILIENZA   Missione 4 Istruzione e Ricerca </w:t>
            </w:r>
          </w:p>
          <w:p w14:paraId="7D2A3C24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44" w:hanging="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- Componente 1 – Potenziamento dell’offerta dei servizi di istruzione: dagli asili nido alle Università - Investimento 2.1: “Didattica digitale integrata e formazione alla transizione digitale per il personale scolastico. Formazione del personale scolastico per la transizione digitale </w:t>
            </w:r>
          </w:p>
          <w:p w14:paraId="58521B8D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44" w:hanging="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(D.M. 66/2023) </w:t>
            </w:r>
          </w:p>
          <w:p w14:paraId="60F7CE68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44" w:hanging="2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Titolo Progetto: “Scuola 4.0 in formazione” </w:t>
            </w:r>
          </w:p>
          <w:p w14:paraId="1DB651FC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144" w:hanging="2"/>
              <w:jc w:val="center"/>
              <w:rPr>
                <w:rFonts w:ascii="Arial" w:eastAsia="Arial" w:hAnsi="Arial" w:cs="Arial"/>
                <w:b/>
                <w:i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Codice Progetto: M4C1I2.1-2023-1222-P-42372 - CUP: G54D23004670006</w:t>
            </w:r>
          </w:p>
          <w:p w14:paraId="76740117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40C42" w14:paraId="3E3C1780" w14:textId="77777777">
        <w:trPr>
          <w:trHeight w:val="862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D8150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Il/La sottoscritto/a................................................................ nato/a ........................ a ............................ .................. il ..................... residente a .....................................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................. via............................................................................................ tel. ................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........................... e-mail .......................................................... C.F. .............................................................., in servizio presso codesta Istituzione scolastica, con la qualifica di ...........................................................  (compilare solo se interno) in relazione all’incarico di (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indicare il nome del Percorso Formativo o del Laboratorio sul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Campo)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...............................................................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avendo preso visione dell’Avviso di selezione personale interno/esterno prot. nr. .......................... del ....../......./......... </w:t>
            </w:r>
          </w:p>
          <w:p w14:paraId="6936AE21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u w:val="single"/>
              </w:rPr>
              <w:t>Dichiara di</w:t>
            </w:r>
          </w:p>
          <w:p w14:paraId="71C3208C" w14:textId="77777777" w:rsidR="00C40C42" w:rsidRDefault="00000000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essere in possesso dei requisiti per il ruolo per cui si presenta domanda di cui all’art.1 dell’Avviso</w:t>
            </w:r>
          </w:p>
          <w:p w14:paraId="65C47EA9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5E57E1" w14:textId="77777777" w:rsidR="00C40C42" w:rsidRDefault="00C40C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3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46"/>
        <w:gridCol w:w="1711"/>
        <w:gridCol w:w="1724"/>
        <w:gridCol w:w="2958"/>
      </w:tblGrid>
      <w:tr w:rsidR="00C40C42" w14:paraId="188D9430" w14:textId="77777777">
        <w:trPr>
          <w:trHeight w:val="388"/>
          <w:jc w:val="center"/>
        </w:trPr>
        <w:tc>
          <w:tcPr>
            <w:tcW w:w="3246" w:type="dxa"/>
            <w:shd w:val="clear" w:color="auto" w:fill="F2F2F2"/>
          </w:tcPr>
          <w:p w14:paraId="185E0611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TITOLI</w:t>
            </w:r>
          </w:p>
        </w:tc>
        <w:tc>
          <w:tcPr>
            <w:tcW w:w="1711" w:type="dxa"/>
            <w:shd w:val="clear" w:color="auto" w:fill="F2F2F2"/>
          </w:tcPr>
          <w:p w14:paraId="6A1B7DE9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NUMERO RIFERIMENTO </w:t>
            </w:r>
          </w:p>
          <w:p w14:paraId="3BBA3547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AI TITOLI SUL C.V.</w:t>
            </w:r>
          </w:p>
        </w:tc>
        <w:tc>
          <w:tcPr>
            <w:tcW w:w="1724" w:type="dxa"/>
            <w:shd w:val="clear" w:color="auto" w:fill="F2F2F2"/>
          </w:tcPr>
          <w:p w14:paraId="719AB244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PUNTEGGIO COMMISSIONE</w:t>
            </w:r>
          </w:p>
        </w:tc>
        <w:tc>
          <w:tcPr>
            <w:tcW w:w="2958" w:type="dxa"/>
            <w:shd w:val="clear" w:color="auto" w:fill="F2F2F2"/>
          </w:tcPr>
          <w:p w14:paraId="56B5D3DC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PUNTEGGIO AUTOVALUTAZIONE CANDIDATO</w:t>
            </w:r>
          </w:p>
        </w:tc>
      </w:tr>
      <w:tr w:rsidR="00C40C42" w14:paraId="72B87C41" w14:textId="77777777">
        <w:trPr>
          <w:trHeight w:val="730"/>
          <w:jc w:val="center"/>
        </w:trPr>
        <w:tc>
          <w:tcPr>
            <w:tcW w:w="3246" w:type="dxa"/>
          </w:tcPr>
          <w:p w14:paraId="0A7AB32F" w14:textId="77777777" w:rsidR="00C40C42" w:rsidRDefault="00000000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Laurea magistrale o vecchio ordinamento nel settore giuridico/economico o informatico con lode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(punti 10)</w:t>
            </w:r>
          </w:p>
          <w:p w14:paraId="2038B8F7" w14:textId="77777777" w:rsidR="00C40C42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Laurea magistrale o vecchio ordinamento nel settore giuridico/economico o informatico con votazione da 100 a 110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(punti 8)</w:t>
            </w:r>
          </w:p>
          <w:p w14:paraId="3B1C999F" w14:textId="77777777" w:rsidR="00C40C42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Laurea magistrale o vecchio ordinamento nel settore giuridico/economico o informatico con votazione inferiore a 100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(punti 6)</w:t>
            </w:r>
          </w:p>
        </w:tc>
        <w:tc>
          <w:tcPr>
            <w:tcW w:w="1711" w:type="dxa"/>
          </w:tcPr>
          <w:p w14:paraId="533E43F3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</w:tcPr>
          <w:p w14:paraId="16C19D4B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CBBFBD3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[Evidenziare all’interno del CV il titolo di riferimento]</w:t>
            </w:r>
          </w:p>
        </w:tc>
      </w:tr>
      <w:tr w:rsidR="00C40C42" w14:paraId="57C30FD7" w14:textId="77777777">
        <w:trPr>
          <w:trHeight w:val="1104"/>
          <w:jc w:val="center"/>
        </w:trPr>
        <w:tc>
          <w:tcPr>
            <w:tcW w:w="3246" w:type="dxa"/>
          </w:tcPr>
          <w:p w14:paraId="2A83C911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Specializzazione Master post laurea, Corsi di perfezionamento post laurea di durata annuale, coerenti con il progetto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 punti per ogni titolo, max. 2 titoli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punti 20)</w:t>
            </w:r>
          </w:p>
        </w:tc>
        <w:tc>
          <w:tcPr>
            <w:tcW w:w="1711" w:type="dxa"/>
          </w:tcPr>
          <w:p w14:paraId="1CC569F8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</w:tcPr>
          <w:p w14:paraId="5C7F0BEF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</w:tcPr>
          <w:p w14:paraId="10F9BC8C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[Evidenziare all’interno del CV il titolo di riferimento]</w:t>
            </w:r>
          </w:p>
        </w:tc>
      </w:tr>
      <w:tr w:rsidR="00C40C42" w14:paraId="2C4EF153" w14:textId="77777777">
        <w:trPr>
          <w:trHeight w:val="961"/>
          <w:jc w:val="center"/>
        </w:trPr>
        <w:tc>
          <w:tcPr>
            <w:tcW w:w="3246" w:type="dxa"/>
          </w:tcPr>
          <w:p w14:paraId="714381CB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Corsi di Formazione coerenti con il progetto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punti 5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per ogni corso max. 2 titoli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punti 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1" w:type="dxa"/>
          </w:tcPr>
          <w:p w14:paraId="45D74F04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</w:tcPr>
          <w:p w14:paraId="6FFF3979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</w:tcPr>
          <w:p w14:paraId="2D4CBBD0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[Evidenziare all’interno del CV il titolo di riferimento]</w:t>
            </w:r>
          </w:p>
          <w:p w14:paraId="73CDE0EB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3C3A86B7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C40C42" w14:paraId="12605FA2" w14:textId="77777777">
        <w:trPr>
          <w:trHeight w:val="293"/>
          <w:jc w:val="center"/>
        </w:trPr>
        <w:tc>
          <w:tcPr>
            <w:tcW w:w="9639" w:type="dxa"/>
            <w:gridSpan w:val="4"/>
            <w:shd w:val="clear" w:color="auto" w:fill="D9D9D9"/>
            <w:vAlign w:val="center"/>
          </w:tcPr>
          <w:p w14:paraId="6B8CC4A2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TITOLI DI SERVIZIO O PR0FESSIONALI                                                                 </w:t>
            </w:r>
          </w:p>
        </w:tc>
      </w:tr>
      <w:tr w:rsidR="00C40C42" w14:paraId="71003872" w14:textId="77777777">
        <w:trPr>
          <w:trHeight w:val="479"/>
          <w:jc w:val="center"/>
        </w:trPr>
        <w:tc>
          <w:tcPr>
            <w:tcW w:w="3246" w:type="dxa"/>
          </w:tcPr>
          <w:p w14:paraId="1641892B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Interventi di formazione con alunni tenuti in qualità di esperto attinenti al progetto (progetti PNRR, PON, POR, PTOF; PNSD) (5 punti per ogni esperienza, max.4, max.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punti 20)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1" w:type="dxa"/>
          </w:tcPr>
          <w:p w14:paraId="6B37FCC0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</w:tcPr>
          <w:p w14:paraId="5DE8528D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</w:tcPr>
          <w:p w14:paraId="34B3CE5B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[Evidenziare all’interno del CV il titolo di riferimento]</w:t>
            </w:r>
          </w:p>
        </w:tc>
      </w:tr>
      <w:tr w:rsidR="00C40C42" w14:paraId="2427AA2A" w14:textId="77777777">
        <w:trPr>
          <w:trHeight w:val="347"/>
          <w:jc w:val="center"/>
        </w:trPr>
        <w:tc>
          <w:tcPr>
            <w:tcW w:w="3246" w:type="dxa"/>
          </w:tcPr>
          <w:p w14:paraId="308260E1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Esperienza professionale o di Formazione Docenti coerente con l’Avviso (10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per ogni esperienza, max. 4 esperienze, max.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punti 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711" w:type="dxa"/>
          </w:tcPr>
          <w:p w14:paraId="14CB6E22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4" w:type="dxa"/>
          </w:tcPr>
          <w:p w14:paraId="5B4CD263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8" w:type="dxa"/>
          </w:tcPr>
          <w:p w14:paraId="2D2FF71C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</w:rPr>
              <w:t>[Evidenziare all’interno del CV il titolo di riferimento]</w:t>
            </w:r>
          </w:p>
        </w:tc>
      </w:tr>
      <w:tr w:rsidR="00C40C42" w14:paraId="5422D898" w14:textId="77777777">
        <w:trPr>
          <w:trHeight w:val="543"/>
          <w:jc w:val="center"/>
        </w:trPr>
        <w:tc>
          <w:tcPr>
            <w:tcW w:w="6681" w:type="dxa"/>
            <w:gridSpan w:val="3"/>
            <w:vAlign w:val="center"/>
          </w:tcPr>
          <w:p w14:paraId="20B7E18E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PUNTEGGIO TOTALE</w:t>
            </w:r>
          </w:p>
        </w:tc>
        <w:tc>
          <w:tcPr>
            <w:tcW w:w="2958" w:type="dxa"/>
            <w:vAlign w:val="center"/>
          </w:tcPr>
          <w:p w14:paraId="4954C553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______ / 100</w:t>
            </w:r>
          </w:p>
        </w:tc>
      </w:tr>
    </w:tbl>
    <w:p w14:paraId="57DC1815" w14:textId="77777777" w:rsidR="00C40C42" w:rsidRDefault="00C40C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194C7CE" w14:textId="77777777" w:rsidR="00C40C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Il/La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sottoscritt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……………………………………………… ai sensi dell’art. 13 del GDPR (Regolamento Europeo UE 2016/679), autorizza l’Amministrazione scolastica ad utilizzare i dati personali dichiarati solo ai fini istituzionali e necessari per l’espletamento della procedura concorsuale di cui al presente bando.</w:t>
      </w:r>
    </w:p>
    <w:p w14:paraId="33C1EC13" w14:textId="77777777" w:rsidR="00C40C42" w:rsidRDefault="00C40C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18A5E42" w14:textId="77777777" w:rsidR="00C40C4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Luogo e data__________________</w:t>
      </w:r>
    </w:p>
    <w:p w14:paraId="244EDD26" w14:textId="77777777" w:rsidR="00C40C42" w:rsidRDefault="00C40C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4"/>
        <w:tblW w:w="95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29"/>
        <w:gridCol w:w="2760"/>
        <w:gridCol w:w="2453"/>
      </w:tblGrid>
      <w:tr w:rsidR="00C40C42" w14:paraId="28EAE309" w14:textId="77777777">
        <w:trPr>
          <w:trHeight w:val="272"/>
        </w:trPr>
        <w:tc>
          <w:tcPr>
            <w:tcW w:w="4329" w:type="dxa"/>
          </w:tcPr>
          <w:p w14:paraId="0086C61D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</w:tcPr>
          <w:p w14:paraId="4D6AE8B4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53" w:type="dxa"/>
          </w:tcPr>
          <w:p w14:paraId="196E14A4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Firma</w:t>
            </w:r>
          </w:p>
          <w:p w14:paraId="2F1A8EF4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40C42" w14:paraId="3D56902D" w14:textId="77777777">
        <w:trPr>
          <w:trHeight w:val="316"/>
        </w:trPr>
        <w:tc>
          <w:tcPr>
            <w:tcW w:w="4329" w:type="dxa"/>
          </w:tcPr>
          <w:p w14:paraId="5614932E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</w:tcPr>
          <w:p w14:paraId="6E5F2D6A" w14:textId="77777777" w:rsidR="00C40C42" w:rsidRDefault="00C40C4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53" w:type="dxa"/>
          </w:tcPr>
          <w:p w14:paraId="545E3650" w14:textId="77777777" w:rsidR="00C40C4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00" w:hanging="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</w:t>
            </w:r>
          </w:p>
        </w:tc>
      </w:tr>
    </w:tbl>
    <w:p w14:paraId="3CE5E484" w14:textId="77777777" w:rsidR="00C40C42" w:rsidRDefault="00C40C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sectPr w:rsidR="00C40C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851" w:right="1134" w:bottom="851" w:left="992" w:header="567" w:footer="11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78A13" w14:textId="77777777" w:rsidR="00FF7888" w:rsidRDefault="00FF7888">
      <w:pPr>
        <w:spacing w:line="240" w:lineRule="auto"/>
        <w:ind w:left="0" w:hanging="2"/>
      </w:pPr>
      <w:r>
        <w:separator/>
      </w:r>
    </w:p>
  </w:endnote>
  <w:endnote w:type="continuationSeparator" w:id="0">
    <w:p w14:paraId="621E0C41" w14:textId="77777777" w:rsidR="00FF7888" w:rsidRDefault="00FF788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469A756-D889-43D7-9EC4-C74ED7A658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D79EAF-AAE0-4B49-B2CA-9EE85F212203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50692BF-866D-4A57-964E-28B816A9E4D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E09CC0C-6C52-4297-AD16-66C273DAD8C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A99B65-16E3-42B2-9863-2C6945874090}"/>
    <w:embedItalic r:id="rId6" w:fontKey="{9C3A017D-149F-45F2-8D9E-F77D016087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FFC3EC-BC94-473F-A6B3-BCD847525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95F31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305B157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3C714EF1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1EE4299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9422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060AC9"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0F8471D6" wp14:editId="670FE446">
          <wp:simplePos x="0" y="0"/>
          <wp:positionH relativeFrom="column">
            <wp:posOffset>-538161</wp:posOffset>
          </wp:positionH>
          <wp:positionV relativeFrom="paragraph">
            <wp:posOffset>130150</wp:posOffset>
          </wp:positionV>
          <wp:extent cx="7200265" cy="407670"/>
          <wp:effectExtent l="0" t="0" r="0" b="0"/>
          <wp:wrapNone/>
          <wp:docPr id="102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C9C15C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  <w:p w14:paraId="790B9433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  <w:p w14:paraId="4C41680E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67B540D9" wp14:editId="2F85A27E">
          <wp:simplePos x="0" y="0"/>
          <wp:positionH relativeFrom="column">
            <wp:posOffset>-657224</wp:posOffset>
          </wp:positionH>
          <wp:positionV relativeFrom="paragraph">
            <wp:posOffset>109387</wp:posOffset>
          </wp:positionV>
          <wp:extent cx="7224847" cy="617607"/>
          <wp:effectExtent l="0" t="0" r="0" b="0"/>
          <wp:wrapNone/>
          <wp:docPr id="10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41C0EC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  <w:p w14:paraId="6992DD6C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3C33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060AC9"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2336" behindDoc="1" locked="0" layoutInCell="1" hidden="0" allowOverlap="1" wp14:anchorId="27B7AF4D" wp14:editId="4CCCF4F1">
          <wp:simplePos x="0" y="0"/>
          <wp:positionH relativeFrom="column">
            <wp:posOffset>-495454</wp:posOffset>
          </wp:positionH>
          <wp:positionV relativeFrom="paragraph">
            <wp:posOffset>126950</wp:posOffset>
          </wp:positionV>
          <wp:extent cx="7200265" cy="407670"/>
          <wp:effectExtent l="0" t="0" r="0" b="0"/>
          <wp:wrapNone/>
          <wp:docPr id="10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5039"/>
                  <a:stretch>
                    <a:fillRect/>
                  </a:stretch>
                </pic:blipFill>
                <pic:spPr>
                  <a:xfrm>
                    <a:off x="0" y="0"/>
                    <a:ext cx="7200265" cy="407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AB402E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  <w:p w14:paraId="7DC9DB68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  <w:p w14:paraId="43F3158C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  <w:r>
      <w:rPr>
        <w:noProof/>
      </w:rPr>
      <w:drawing>
        <wp:anchor distT="0" distB="0" distL="0" distR="0" simplePos="0" relativeHeight="251663360" behindDoc="1" locked="0" layoutInCell="1" hidden="0" allowOverlap="1" wp14:anchorId="6DDD9578" wp14:editId="68BC0737">
          <wp:simplePos x="0" y="0"/>
          <wp:positionH relativeFrom="column">
            <wp:posOffset>-819149</wp:posOffset>
          </wp:positionH>
          <wp:positionV relativeFrom="paragraph">
            <wp:posOffset>99862</wp:posOffset>
          </wp:positionV>
          <wp:extent cx="7224847" cy="617607"/>
          <wp:effectExtent l="0" t="0" r="0" b="0"/>
          <wp:wrapNone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4847" cy="6176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8E83EF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45ABA" w14:textId="77777777" w:rsidR="00FF7888" w:rsidRDefault="00FF7888">
      <w:pPr>
        <w:spacing w:line="240" w:lineRule="auto"/>
        <w:ind w:left="0" w:hanging="2"/>
      </w:pPr>
      <w:r>
        <w:separator/>
      </w:r>
    </w:p>
  </w:footnote>
  <w:footnote w:type="continuationSeparator" w:id="0">
    <w:p w14:paraId="633E4FD8" w14:textId="77777777" w:rsidR="00FF7888" w:rsidRDefault="00FF788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5CD61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93416" w14:textId="77777777" w:rsidR="00C40C42" w:rsidRDefault="00000000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spacing w:line="240" w:lineRule="auto"/>
      <w:ind w:left="0" w:right="-82" w:hanging="2"/>
      <w:jc w:val="center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5915E6B2" wp14:editId="384022D1">
          <wp:simplePos x="0" y="0"/>
          <wp:positionH relativeFrom="column">
            <wp:posOffset>2514600</wp:posOffset>
          </wp:positionH>
          <wp:positionV relativeFrom="paragraph">
            <wp:posOffset>-85724</wp:posOffset>
          </wp:positionV>
          <wp:extent cx="1096498" cy="743711"/>
          <wp:effectExtent l="0" t="0" r="0" b="0"/>
          <wp:wrapNone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6498" cy="7437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C01226" w14:textId="77777777" w:rsidR="00C40C42" w:rsidRDefault="00C40C42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spacing w:line="240" w:lineRule="auto"/>
      <w:ind w:left="0" w:right="-82" w:hanging="2"/>
      <w:jc w:val="center"/>
    </w:pPr>
  </w:p>
  <w:p w14:paraId="0E8513B3" w14:textId="77777777" w:rsidR="00C40C42" w:rsidRDefault="00C40C42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spacing w:line="240" w:lineRule="auto"/>
      <w:ind w:left="0" w:right="-82" w:hanging="2"/>
      <w:jc w:val="center"/>
    </w:pPr>
  </w:p>
  <w:p w14:paraId="22516FFA" w14:textId="77777777" w:rsidR="00C40C42" w:rsidRDefault="00C40C42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spacing w:line="240" w:lineRule="auto"/>
      <w:ind w:left="0" w:right="-82" w:hanging="2"/>
      <w:jc w:val="center"/>
    </w:pPr>
  </w:p>
  <w:p w14:paraId="29419B45" w14:textId="77777777" w:rsidR="00C40C42" w:rsidRDefault="00C40C42">
    <w:pPr>
      <w:pBdr>
        <w:top w:val="nil"/>
        <w:left w:val="nil"/>
        <w:bottom w:val="nil"/>
        <w:right w:val="nil"/>
        <w:between w:val="nil"/>
      </w:pBdr>
      <w:tabs>
        <w:tab w:val="left" w:pos="9638"/>
      </w:tabs>
      <w:spacing w:line="240" w:lineRule="auto"/>
      <w:ind w:left="0" w:right="-82" w:hanging="2"/>
      <w:jc w:val="center"/>
    </w:pPr>
  </w:p>
  <w:p w14:paraId="54EE6A8D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F1A72" w14:textId="77777777" w:rsidR="00C40C42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34B79790" wp14:editId="023E3659">
          <wp:simplePos x="0" y="0"/>
          <wp:positionH relativeFrom="column">
            <wp:posOffset>-209776</wp:posOffset>
          </wp:positionH>
          <wp:positionV relativeFrom="paragraph">
            <wp:posOffset>0</wp:posOffset>
          </wp:positionV>
          <wp:extent cx="6419767" cy="1287404"/>
          <wp:effectExtent l="0" t="0" r="0" b="0"/>
          <wp:wrapNone/>
          <wp:docPr id="10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767" cy="12874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9692B5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6D86F701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6DBEC59D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4AB019BC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60D82B52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6002C373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65110ABC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  <w:p w14:paraId="59D5C714" w14:textId="77777777" w:rsidR="00C40C42" w:rsidRDefault="00C40C4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C1E22"/>
    <w:multiLevelType w:val="multilevel"/>
    <w:tmpl w:val="6C2651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7E62745"/>
    <w:multiLevelType w:val="multilevel"/>
    <w:tmpl w:val="92044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77076B8"/>
    <w:multiLevelType w:val="multilevel"/>
    <w:tmpl w:val="A31019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3C22432"/>
    <w:multiLevelType w:val="multilevel"/>
    <w:tmpl w:val="856CE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7066463">
    <w:abstractNumId w:val="0"/>
  </w:num>
  <w:num w:numId="2" w16cid:durableId="1622833708">
    <w:abstractNumId w:val="2"/>
  </w:num>
  <w:num w:numId="3" w16cid:durableId="709721185">
    <w:abstractNumId w:val="1"/>
  </w:num>
  <w:num w:numId="4" w16cid:durableId="6967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C42"/>
    <w:rsid w:val="00060AC9"/>
    <w:rsid w:val="008710AB"/>
    <w:rsid w:val="00C40C42"/>
    <w:rsid w:val="00FF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98467"/>
  <w15:docId w15:val="{EB0464D4-F831-4C6B-B38F-4D0A930B1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4616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F4616C"/>
    <w:pPr>
      <w:keepNext/>
      <w:spacing w:before="240" w:after="6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rsid w:val="00F4616C"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rsid w:val="00F4616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rsid w:val="00F4616C"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F4616C"/>
    <w:pPr>
      <w:jc w:val="center"/>
    </w:pPr>
    <w:rPr>
      <w:b/>
      <w:bCs/>
      <w:sz w:val="24"/>
      <w:szCs w:val="24"/>
    </w:rPr>
  </w:style>
  <w:style w:type="paragraph" w:customStyle="1" w:styleId="Normale1">
    <w:name w:val="Normale1"/>
    <w:rsid w:val="00F4616C"/>
  </w:style>
  <w:style w:type="table" w:customStyle="1" w:styleId="TableNormal0">
    <w:name w:val="Table Normal"/>
    <w:rsid w:val="00F4616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rsid w:val="00F4616C"/>
  </w:style>
  <w:style w:type="character" w:styleId="Numeropagina">
    <w:name w:val="page number"/>
    <w:basedOn w:val="Carpredefinitoparagrafo"/>
    <w:rsid w:val="00F4616C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sid w:val="00F4616C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testo">
    <w:name w:val="Body Text"/>
    <w:basedOn w:val="Normale"/>
    <w:rsid w:val="00F4616C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rsid w:val="00F4616C"/>
  </w:style>
  <w:style w:type="character" w:styleId="Rimandonotaapidipagina">
    <w:name w:val="footnote reference"/>
    <w:rsid w:val="00F4616C"/>
    <w:rPr>
      <w:w w:val="100"/>
      <w:position w:val="-1"/>
      <w:effect w:val="none"/>
      <w:vertAlign w:val="superscript"/>
      <w:cs w:val="0"/>
      <w:em w:val="none"/>
    </w:rPr>
  </w:style>
  <w:style w:type="paragraph" w:styleId="Intestazione">
    <w:name w:val="header"/>
    <w:basedOn w:val="Normale"/>
    <w:rsid w:val="00F4616C"/>
  </w:style>
  <w:style w:type="table" w:styleId="Grigliatabella">
    <w:name w:val="Table Grid"/>
    <w:basedOn w:val="Tabellanormale"/>
    <w:rsid w:val="00F4616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rsid w:val="00F4616C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F4616C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F4616C"/>
    <w:pPr>
      <w:spacing w:before="120" w:after="120" w:line="360" w:lineRule="atLeas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F4616C"/>
    <w:pPr>
      <w:spacing w:line="360" w:lineRule="atLeas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34"/>
    <w:qFormat/>
    <w:rsid w:val="00F4616C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F4616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</w:style>
  <w:style w:type="table" w:customStyle="1" w:styleId="TableNormal1">
    <w:name w:val="Table Normal"/>
    <w:next w:val="TableNormal0"/>
    <w:rsid w:val="00F4616C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F4616C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rsid w:val="00F4616C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rbel" w:hAnsi="Corbel" w:cs="Corbel"/>
      <w:color w:val="000000"/>
      <w:position w:val="-1"/>
      <w:sz w:val="24"/>
      <w:szCs w:val="24"/>
    </w:rPr>
  </w:style>
  <w:style w:type="character" w:customStyle="1" w:styleId="Titolo60">
    <w:name w:val="Titolo #6_"/>
    <w:rsid w:val="00F4616C"/>
    <w:rPr>
      <w:rFonts w:ascii="Arial" w:eastAsia="Arial" w:hAnsi="Arial" w:cs="Arial"/>
      <w:b/>
      <w:bCs/>
      <w:w w:val="100"/>
      <w:position w:val="-1"/>
      <w:sz w:val="18"/>
      <w:szCs w:val="18"/>
      <w:effect w:val="none"/>
      <w:shd w:val="clear" w:color="auto" w:fill="FFFFFF"/>
      <w:vertAlign w:val="baseline"/>
      <w:cs w:val="0"/>
      <w:em w:val="none"/>
    </w:rPr>
  </w:style>
  <w:style w:type="paragraph" w:customStyle="1" w:styleId="Titolo61">
    <w:name w:val="Titolo #6"/>
    <w:basedOn w:val="Normale"/>
    <w:rsid w:val="00F4616C"/>
    <w:pPr>
      <w:widowControl w:val="0"/>
      <w:shd w:val="clear" w:color="auto" w:fill="FFFFFF"/>
      <w:spacing w:before="480" w:line="472" w:lineRule="atLeas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F4616C"/>
    <w:pPr>
      <w:autoSpaceDN w:val="0"/>
      <w:spacing w:after="200" w:line="276" w:lineRule="auto"/>
      <w:ind w:leftChars="-1" w:left="-1" w:hangingChars="1"/>
      <w:textDirection w:val="btLr"/>
      <w:textAlignment w:val="baseline"/>
      <w:outlineLvl w:val="0"/>
    </w:pPr>
    <w:rPr>
      <w:rFonts w:ascii="Calibri" w:eastAsia="SimSun" w:hAnsi="Calibri" w:cs="F"/>
      <w:kern w:val="3"/>
      <w:position w:val="-1"/>
      <w:sz w:val="22"/>
      <w:szCs w:val="22"/>
      <w:lang w:eastAsia="en-US"/>
    </w:rPr>
  </w:style>
  <w:style w:type="paragraph" w:customStyle="1" w:styleId="Corpotesto1">
    <w:name w:val="Corpo testo1"/>
    <w:basedOn w:val="Normale"/>
    <w:rsid w:val="00F461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rsid w:val="00F4616C"/>
    <w:rPr>
      <w:rFonts w:ascii="Arial" w:eastAsia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bidi="it-IT"/>
    </w:rPr>
  </w:style>
  <w:style w:type="table" w:customStyle="1" w:styleId="Grigliatabella1">
    <w:name w:val="Griglia tabella1"/>
    <w:basedOn w:val="Tabellanormale"/>
    <w:next w:val="Grigliatabella"/>
    <w:rsid w:val="00F4616C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rsid w:val="00F4616C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rsid w:val="00F4616C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0">
    <w:name w:val="Table Normal1"/>
    <w:qFormat/>
    <w:rsid w:val="00F4616C"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F4616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F4616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F4616C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55287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Hke4QKOJGM0KMVHNQi4QyB/ChA==">CgMxLjA4AHIhMWl5Q3RReXJQeklXV0lRSHpLc0tRWlZnQXRxMGdLdE9y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CHIRENTI FULVIA ANNA OLGA</cp:lastModifiedBy>
  <cp:revision>2</cp:revision>
  <dcterms:created xsi:type="dcterms:W3CDTF">2025-03-24T15:51:00Z</dcterms:created>
  <dcterms:modified xsi:type="dcterms:W3CDTF">2025-03-24T15:51:00Z</dcterms:modified>
</cp:coreProperties>
</file>